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ED396" w14:textId="77777777" w:rsidR="003639E7" w:rsidRDefault="003639E7" w:rsidP="00D20616">
      <w:pPr>
        <w:rPr>
          <w:rFonts w:ascii="Baskerville Old Face" w:hAnsi="Baskerville Old Face" w:cs="Times New Roman"/>
          <w:b/>
          <w:sz w:val="24"/>
          <w:szCs w:val="24"/>
        </w:rPr>
      </w:pPr>
      <w:r>
        <w:rPr>
          <w:rFonts w:ascii="Baskerville Old Face" w:hAnsi="Baskerville Old Face" w:cs="Times New Roman"/>
          <w:b/>
          <w:sz w:val="24"/>
          <w:szCs w:val="24"/>
        </w:rPr>
        <w:t>Uz</w:t>
      </w:r>
      <w:r>
        <w:rPr>
          <w:rFonts w:ascii="Times New Roman" w:hAnsi="Times New Roman" w:cs="Times New Roman"/>
          <w:b/>
          <w:sz w:val="24"/>
          <w:szCs w:val="24"/>
        </w:rPr>
        <w:t>ņēmums____________________________________________________ VK nr._________________________________</w:t>
      </w:r>
      <w:r w:rsidR="00D20616" w:rsidRPr="003639E7">
        <w:rPr>
          <w:rFonts w:ascii="Baskerville Old Face" w:hAnsi="Baskerville Old Face" w:cs="Times New Roman"/>
          <w:b/>
          <w:sz w:val="24"/>
          <w:szCs w:val="24"/>
        </w:rPr>
        <w:t xml:space="preserve">             </w:t>
      </w:r>
      <w:r w:rsidR="00C36566" w:rsidRPr="003639E7">
        <w:rPr>
          <w:rFonts w:ascii="Baskerville Old Face" w:hAnsi="Baskerville Old Face" w:cs="Times New Roman"/>
          <w:b/>
          <w:sz w:val="24"/>
          <w:szCs w:val="24"/>
        </w:rPr>
        <w:t xml:space="preserve"> </w:t>
      </w:r>
      <w:r w:rsidR="00D20616" w:rsidRPr="003639E7">
        <w:rPr>
          <w:rFonts w:ascii="Baskerville Old Face" w:hAnsi="Baskerville Old Face" w:cs="Times New Roman"/>
          <w:b/>
          <w:sz w:val="24"/>
          <w:szCs w:val="24"/>
        </w:rPr>
        <w:t xml:space="preserve"> </w:t>
      </w:r>
      <w:r w:rsidR="0008015D" w:rsidRPr="003639E7">
        <w:rPr>
          <w:rFonts w:ascii="Baskerville Old Face" w:hAnsi="Baskerville Old Face" w:cs="Times New Roman"/>
          <w:b/>
          <w:sz w:val="24"/>
          <w:szCs w:val="24"/>
        </w:rPr>
        <w:t xml:space="preserve"> </w:t>
      </w:r>
    </w:p>
    <w:p w14:paraId="6037FB8E" w14:textId="6173D16E" w:rsidR="00D20616" w:rsidRPr="003639E7" w:rsidRDefault="003639E7" w:rsidP="003639E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39E7">
        <w:rPr>
          <w:rFonts w:ascii="Baskerville Old Face" w:hAnsi="Baskerville Old Face" w:cs="Times New Roman"/>
          <w:b/>
          <w:sz w:val="24"/>
          <w:szCs w:val="24"/>
        </w:rPr>
        <w:t>Piesardz</w:t>
      </w:r>
      <w:r w:rsidRPr="003639E7">
        <w:rPr>
          <w:rFonts w:ascii="Times New Roman" w:hAnsi="Times New Roman" w:cs="Times New Roman"/>
          <w:b/>
          <w:sz w:val="24"/>
          <w:szCs w:val="24"/>
        </w:rPr>
        <w:t>ības pasākumu apraksts</w:t>
      </w:r>
      <w:r w:rsidR="00A71C09">
        <w:rPr>
          <w:rFonts w:ascii="Times New Roman" w:hAnsi="Times New Roman" w:cs="Times New Roman"/>
          <w:b/>
          <w:sz w:val="24"/>
          <w:szCs w:val="24"/>
        </w:rPr>
        <w:t xml:space="preserve"> saskaņā ar R2018/848 28. pantu ar mērķi izvairīties no neatļautu produktu un vielu klātbūtnes </w:t>
      </w:r>
      <w:r w:rsidR="00A71C09">
        <w:rPr>
          <w:rFonts w:ascii="Times New Roman" w:hAnsi="Times New Roman" w:cs="Times New Roman"/>
          <w:sz w:val="24"/>
          <w:szCs w:val="24"/>
        </w:rPr>
        <w:t xml:space="preserve">Piesardzības </w:t>
      </w:r>
      <w:r>
        <w:rPr>
          <w:rFonts w:ascii="Times New Roman" w:hAnsi="Times New Roman" w:cs="Times New Roman"/>
          <w:sz w:val="24"/>
          <w:szCs w:val="24"/>
        </w:rPr>
        <w:t xml:space="preserve"> pasākumi, kas jāveic uzglabāšana vietā un visā uzņēmēja ražošanas procesā.</w:t>
      </w:r>
    </w:p>
    <w:tbl>
      <w:tblPr>
        <w:tblStyle w:val="Reatabula"/>
        <w:tblW w:w="14742" w:type="dxa"/>
        <w:tblInd w:w="-459" w:type="dxa"/>
        <w:tblLook w:val="04A0" w:firstRow="1" w:lastRow="0" w:firstColumn="1" w:lastColumn="0" w:noHBand="0" w:noVBand="1"/>
      </w:tblPr>
      <w:tblGrid>
        <w:gridCol w:w="2977"/>
        <w:gridCol w:w="11765"/>
      </w:tblGrid>
      <w:tr w:rsidR="00274F31" w:rsidRPr="00C07EF2" w14:paraId="20937CDF" w14:textId="77777777" w:rsidTr="0026452B">
        <w:tc>
          <w:tcPr>
            <w:tcW w:w="2977" w:type="dxa"/>
          </w:tcPr>
          <w:p w14:paraId="5EBA5D29" w14:textId="77777777" w:rsidR="00274F31" w:rsidRPr="00737D0F" w:rsidRDefault="00274F31" w:rsidP="00D20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D0F">
              <w:rPr>
                <w:rFonts w:ascii="Times New Roman" w:hAnsi="Times New Roman" w:cs="Times New Roman"/>
                <w:b/>
                <w:sz w:val="24"/>
                <w:szCs w:val="24"/>
              </w:rPr>
              <w:t>Objekts</w:t>
            </w:r>
          </w:p>
        </w:tc>
        <w:tc>
          <w:tcPr>
            <w:tcW w:w="11765" w:type="dxa"/>
          </w:tcPr>
          <w:p w14:paraId="2E94E149" w14:textId="77777777" w:rsidR="00274F31" w:rsidRPr="00737D0F" w:rsidRDefault="00737D0F" w:rsidP="00D20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D0F">
              <w:rPr>
                <w:rFonts w:ascii="Times New Roman" w:hAnsi="Times New Roman" w:cs="Times New Roman"/>
                <w:b/>
                <w:sz w:val="24"/>
                <w:szCs w:val="24"/>
              </w:rPr>
              <w:t>Piesardzības pasākumu apraksts</w:t>
            </w:r>
          </w:p>
        </w:tc>
      </w:tr>
      <w:tr w:rsidR="00274F31" w:rsidRPr="00C07EF2" w14:paraId="4536D996" w14:textId="77777777" w:rsidTr="0026452B">
        <w:tc>
          <w:tcPr>
            <w:tcW w:w="2977" w:type="dxa"/>
          </w:tcPr>
          <w:p w14:paraId="552A3833" w14:textId="77777777" w:rsidR="00274F31" w:rsidRPr="001E774D" w:rsidRDefault="00274F31" w:rsidP="00D20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74D">
              <w:rPr>
                <w:rFonts w:ascii="Times New Roman" w:hAnsi="Times New Roman" w:cs="Times New Roman"/>
                <w:sz w:val="24"/>
                <w:szCs w:val="24"/>
              </w:rPr>
              <w:t>Uzņēmuma apkārtējās</w:t>
            </w:r>
          </w:p>
          <w:p w14:paraId="0BA8EA9C" w14:textId="2F918CDF" w:rsidR="00815632" w:rsidRPr="001E774D" w:rsidRDefault="00737D0F" w:rsidP="00D20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74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274F31" w:rsidRPr="001E774D">
              <w:rPr>
                <w:rFonts w:ascii="Times New Roman" w:hAnsi="Times New Roman" w:cs="Times New Roman"/>
                <w:sz w:val="24"/>
                <w:szCs w:val="24"/>
              </w:rPr>
              <w:t>eritorijas</w:t>
            </w:r>
            <w:r w:rsidR="00F32E89" w:rsidRPr="001E7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1C09" w:rsidRPr="001E774D">
              <w:rPr>
                <w:rFonts w:ascii="Times New Roman" w:hAnsi="Times New Roman" w:cs="Times New Roman"/>
                <w:sz w:val="24"/>
                <w:szCs w:val="24"/>
              </w:rPr>
              <w:t xml:space="preserve">(piesārņojums, ūdenskrātuves, </w:t>
            </w:r>
            <w:r w:rsidR="0026452B" w:rsidRPr="001E774D">
              <w:rPr>
                <w:rFonts w:ascii="Times New Roman" w:hAnsi="Times New Roman" w:cs="Times New Roman"/>
                <w:sz w:val="24"/>
                <w:szCs w:val="24"/>
              </w:rPr>
              <w:t>aploku izvietojums, konvencionālas platības</w:t>
            </w:r>
            <w:r w:rsidR="00FE45BF" w:rsidRPr="001E774D">
              <w:rPr>
                <w:rFonts w:ascii="Times New Roman" w:hAnsi="Times New Roman" w:cs="Times New Roman"/>
                <w:sz w:val="24"/>
                <w:szCs w:val="24"/>
              </w:rPr>
              <w:t>, bišu ganības</w:t>
            </w:r>
            <w:r w:rsidR="0026452B" w:rsidRPr="001E774D">
              <w:rPr>
                <w:rFonts w:ascii="Times New Roman" w:hAnsi="Times New Roman" w:cs="Times New Roman"/>
                <w:sz w:val="24"/>
                <w:szCs w:val="24"/>
              </w:rPr>
              <w:t xml:space="preserve"> u.c.)</w:t>
            </w:r>
          </w:p>
        </w:tc>
        <w:tc>
          <w:tcPr>
            <w:tcW w:w="11765" w:type="dxa"/>
          </w:tcPr>
          <w:p w14:paraId="6A3D1AB7" w14:textId="77777777" w:rsidR="00274F31" w:rsidRPr="003639E7" w:rsidRDefault="00274F31" w:rsidP="00D20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F31" w:rsidRPr="00C07EF2" w14:paraId="4B78DB74" w14:textId="77777777" w:rsidTr="0026452B">
        <w:tc>
          <w:tcPr>
            <w:tcW w:w="2977" w:type="dxa"/>
          </w:tcPr>
          <w:p w14:paraId="6C2FFF3A" w14:textId="47AD8705" w:rsidR="00815632" w:rsidRPr="001E774D" w:rsidRDefault="0026452B" w:rsidP="00D20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74D">
              <w:rPr>
                <w:rFonts w:ascii="Times New Roman" w:hAnsi="Times New Roman" w:cs="Times New Roman"/>
                <w:sz w:val="24"/>
                <w:szCs w:val="24"/>
              </w:rPr>
              <w:t>Resursu iegāde (pavairojamais materiāls, dzīvnieki,</w:t>
            </w:r>
            <w:r w:rsidR="001E7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45BF" w:rsidRPr="001E774D">
              <w:rPr>
                <w:rFonts w:ascii="Times New Roman" w:hAnsi="Times New Roman" w:cs="Times New Roman"/>
                <w:sz w:val="24"/>
                <w:szCs w:val="24"/>
              </w:rPr>
              <w:t>bišu saimes, barība, medikamenti,</w:t>
            </w:r>
            <w:r w:rsidRPr="001E774D">
              <w:rPr>
                <w:rFonts w:ascii="Times New Roman" w:hAnsi="Times New Roman" w:cs="Times New Roman"/>
                <w:sz w:val="24"/>
                <w:szCs w:val="24"/>
              </w:rPr>
              <w:t xml:space="preserve"> mēslošanas līdzekļi, iepakojumi u.c.) </w:t>
            </w:r>
          </w:p>
        </w:tc>
        <w:tc>
          <w:tcPr>
            <w:tcW w:w="11765" w:type="dxa"/>
          </w:tcPr>
          <w:p w14:paraId="085F4F7B" w14:textId="77777777" w:rsidR="00274F31" w:rsidRPr="00C07EF2" w:rsidRDefault="00274F31" w:rsidP="00EB7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F31" w:rsidRPr="00C07EF2" w14:paraId="0AF26D92" w14:textId="77777777" w:rsidTr="0026452B">
        <w:tc>
          <w:tcPr>
            <w:tcW w:w="2977" w:type="dxa"/>
          </w:tcPr>
          <w:p w14:paraId="7687CCB3" w14:textId="4E8AFF62" w:rsidR="00274F31" w:rsidRPr="001E774D" w:rsidRDefault="00274F31" w:rsidP="00D20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74D">
              <w:rPr>
                <w:rFonts w:ascii="Times New Roman" w:hAnsi="Times New Roman" w:cs="Times New Roman"/>
                <w:sz w:val="24"/>
                <w:szCs w:val="24"/>
              </w:rPr>
              <w:t>Lauku</w:t>
            </w:r>
            <w:r w:rsidR="00815632" w:rsidRPr="001E774D">
              <w:rPr>
                <w:rFonts w:ascii="Times New Roman" w:hAnsi="Times New Roman" w:cs="Times New Roman"/>
                <w:sz w:val="24"/>
                <w:szCs w:val="24"/>
              </w:rPr>
              <w:t xml:space="preserve"> un augsnes</w:t>
            </w:r>
            <w:r w:rsidRPr="001E774D">
              <w:rPr>
                <w:rFonts w:ascii="Times New Roman" w:hAnsi="Times New Roman" w:cs="Times New Roman"/>
                <w:sz w:val="24"/>
                <w:szCs w:val="24"/>
              </w:rPr>
              <w:t xml:space="preserve"> apstrādes, sēšanas</w:t>
            </w:r>
            <w:r w:rsidR="00815632" w:rsidRPr="001E774D">
              <w:rPr>
                <w:rFonts w:ascii="Times New Roman" w:hAnsi="Times New Roman" w:cs="Times New Roman"/>
                <w:sz w:val="24"/>
                <w:szCs w:val="24"/>
              </w:rPr>
              <w:t>, sējumu kopšanas, mēslošanas</w:t>
            </w:r>
            <w:r w:rsidRPr="001E774D">
              <w:rPr>
                <w:rFonts w:ascii="Times New Roman" w:hAnsi="Times New Roman" w:cs="Times New Roman"/>
                <w:sz w:val="24"/>
                <w:szCs w:val="24"/>
              </w:rPr>
              <w:t xml:space="preserve"> tehnika, </w:t>
            </w:r>
            <w:r w:rsidR="0026452B" w:rsidRPr="001E774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15632" w:rsidRPr="001E774D">
              <w:rPr>
                <w:rFonts w:ascii="Times New Roman" w:hAnsi="Times New Roman" w:cs="Times New Roman"/>
                <w:sz w:val="24"/>
                <w:szCs w:val="24"/>
              </w:rPr>
              <w:t xml:space="preserve">ugu aizsardzības </w:t>
            </w:r>
            <w:r w:rsidR="0026452B" w:rsidRPr="001E774D">
              <w:rPr>
                <w:rFonts w:ascii="Times New Roman" w:hAnsi="Times New Roman" w:cs="Times New Roman"/>
                <w:sz w:val="24"/>
                <w:szCs w:val="24"/>
              </w:rPr>
              <w:t xml:space="preserve">pasākumiem izmantojamā </w:t>
            </w:r>
            <w:r w:rsidR="00815632" w:rsidRPr="001E774D">
              <w:rPr>
                <w:rFonts w:ascii="Times New Roman" w:hAnsi="Times New Roman" w:cs="Times New Roman"/>
                <w:sz w:val="24"/>
                <w:szCs w:val="24"/>
              </w:rPr>
              <w:t xml:space="preserve">tehnika, </w:t>
            </w:r>
            <w:r w:rsidRPr="001E774D">
              <w:rPr>
                <w:rFonts w:ascii="Times New Roman" w:hAnsi="Times New Roman" w:cs="Times New Roman"/>
                <w:sz w:val="24"/>
                <w:szCs w:val="24"/>
              </w:rPr>
              <w:t>transports</w:t>
            </w:r>
            <w:r w:rsidR="00737D0F" w:rsidRPr="001E77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E6BE82" w14:textId="4970ED64" w:rsidR="00737D0F" w:rsidRPr="001E774D" w:rsidRDefault="00BF1627" w:rsidP="00D20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74D">
              <w:rPr>
                <w:rFonts w:ascii="Times New Roman" w:hAnsi="Times New Roman" w:cs="Times New Roman"/>
                <w:sz w:val="24"/>
                <w:szCs w:val="24"/>
              </w:rPr>
              <w:t>Dīķu apsaimniekošana</w:t>
            </w:r>
          </w:p>
        </w:tc>
        <w:tc>
          <w:tcPr>
            <w:tcW w:w="11765" w:type="dxa"/>
          </w:tcPr>
          <w:p w14:paraId="1A275F0A" w14:textId="77777777" w:rsidR="00274F31" w:rsidRDefault="00274F31" w:rsidP="00D20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5C5FE" w14:textId="77777777" w:rsidR="00274F31" w:rsidRDefault="00274F31" w:rsidP="00D20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9866E" w14:textId="77777777" w:rsidR="00274F31" w:rsidRDefault="00274F31" w:rsidP="00D20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6E5D5" w14:textId="77777777" w:rsidR="00274F31" w:rsidRDefault="00274F31" w:rsidP="00D20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BD4E0" w14:textId="77777777" w:rsidR="00274F31" w:rsidRPr="00C07EF2" w:rsidRDefault="00274F31" w:rsidP="00D20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F31" w:rsidRPr="00C07EF2" w14:paraId="4525682B" w14:textId="77777777" w:rsidTr="0026452B">
        <w:tc>
          <w:tcPr>
            <w:tcW w:w="2977" w:type="dxa"/>
          </w:tcPr>
          <w:p w14:paraId="11622580" w14:textId="2FCBCA77" w:rsidR="00274F31" w:rsidRPr="001E774D" w:rsidRDefault="0026452B" w:rsidP="00F3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74D">
              <w:rPr>
                <w:rFonts w:ascii="Times New Roman" w:hAnsi="Times New Roman" w:cs="Times New Roman"/>
                <w:sz w:val="24"/>
                <w:szCs w:val="24"/>
              </w:rPr>
              <w:t>Produktu</w:t>
            </w:r>
            <w:r w:rsidR="00274F31" w:rsidRPr="001E7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2E89" w:rsidRPr="001E774D">
              <w:rPr>
                <w:rFonts w:ascii="Times New Roman" w:hAnsi="Times New Roman" w:cs="Times New Roman"/>
                <w:sz w:val="24"/>
                <w:szCs w:val="24"/>
              </w:rPr>
              <w:t xml:space="preserve">novākšana, </w:t>
            </w:r>
            <w:r w:rsidRPr="001E774D">
              <w:rPr>
                <w:rFonts w:ascii="Times New Roman" w:hAnsi="Times New Roman" w:cs="Times New Roman"/>
                <w:sz w:val="24"/>
                <w:szCs w:val="24"/>
              </w:rPr>
              <w:t xml:space="preserve">nodalīšana, </w:t>
            </w:r>
            <w:r w:rsidR="00F32E89" w:rsidRPr="001E774D">
              <w:rPr>
                <w:rFonts w:ascii="Times New Roman" w:hAnsi="Times New Roman" w:cs="Times New Roman"/>
                <w:sz w:val="24"/>
                <w:szCs w:val="24"/>
              </w:rPr>
              <w:t>kaltēšana</w:t>
            </w:r>
            <w:r w:rsidR="00737D0F" w:rsidRPr="001E774D">
              <w:rPr>
                <w:rFonts w:ascii="Times New Roman" w:hAnsi="Times New Roman" w:cs="Times New Roman"/>
                <w:sz w:val="24"/>
                <w:szCs w:val="24"/>
              </w:rPr>
              <w:t>, tīrīšana</w:t>
            </w:r>
            <w:r w:rsidRPr="001E77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32E89" w:rsidRPr="001E774D">
              <w:rPr>
                <w:rFonts w:ascii="Times New Roman" w:hAnsi="Times New Roman" w:cs="Times New Roman"/>
                <w:sz w:val="24"/>
                <w:szCs w:val="24"/>
              </w:rPr>
              <w:t>uzglabāšana</w:t>
            </w:r>
            <w:r w:rsidRPr="001E774D">
              <w:rPr>
                <w:rFonts w:ascii="Times New Roman" w:hAnsi="Times New Roman" w:cs="Times New Roman"/>
                <w:sz w:val="24"/>
                <w:szCs w:val="24"/>
              </w:rPr>
              <w:t>, realizācija</w:t>
            </w:r>
            <w:r w:rsidR="00FE45BF" w:rsidRPr="001E774D">
              <w:rPr>
                <w:rFonts w:ascii="Times New Roman" w:hAnsi="Times New Roman" w:cs="Times New Roman"/>
                <w:sz w:val="24"/>
                <w:szCs w:val="24"/>
              </w:rPr>
              <w:t>, lopkopības, biškopības produkcijas pirmapstrāde, fasēšana</w:t>
            </w:r>
            <w:r w:rsidRPr="001E774D">
              <w:rPr>
                <w:rFonts w:ascii="Times New Roman" w:hAnsi="Times New Roman" w:cs="Times New Roman"/>
                <w:sz w:val="24"/>
                <w:szCs w:val="24"/>
              </w:rPr>
              <w:t xml:space="preserve"> u.c.</w:t>
            </w:r>
            <w:r w:rsidR="00274F31" w:rsidRPr="001E7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8DB9A2" w14:textId="1DB0992D" w:rsidR="00815632" w:rsidRPr="001E774D" w:rsidRDefault="00BF1627" w:rsidP="00F3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74D">
              <w:rPr>
                <w:rFonts w:ascii="Times New Roman" w:hAnsi="Times New Roman" w:cs="Times New Roman"/>
                <w:sz w:val="24"/>
                <w:szCs w:val="24"/>
              </w:rPr>
              <w:t>Akvakultūru inventārs</w:t>
            </w:r>
          </w:p>
        </w:tc>
        <w:tc>
          <w:tcPr>
            <w:tcW w:w="11765" w:type="dxa"/>
          </w:tcPr>
          <w:p w14:paraId="5F174EB8" w14:textId="77777777" w:rsidR="00274F31" w:rsidRDefault="00274F31" w:rsidP="00D20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3E501" w14:textId="77777777" w:rsidR="00274F31" w:rsidRDefault="00274F31" w:rsidP="00D20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50A05" w14:textId="77777777" w:rsidR="00274F31" w:rsidRDefault="00274F31" w:rsidP="00D20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E0D34" w14:textId="77777777" w:rsidR="00274F31" w:rsidRDefault="00274F31" w:rsidP="00D20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D3DE2" w14:textId="77777777" w:rsidR="00274F31" w:rsidRDefault="00274F31" w:rsidP="00D20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BF791" w14:textId="77777777" w:rsidR="00274F31" w:rsidRPr="00C07EF2" w:rsidRDefault="00274F31" w:rsidP="00D20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F31" w14:paraId="6A51FEF3" w14:textId="77777777" w:rsidTr="0026452B">
        <w:tc>
          <w:tcPr>
            <w:tcW w:w="2977" w:type="dxa"/>
          </w:tcPr>
          <w:p w14:paraId="4BCE858B" w14:textId="1AF1222D" w:rsidR="00032D94" w:rsidRDefault="00032D94" w:rsidP="00D20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Aprīkojuma</w:t>
            </w:r>
            <w:r w:rsidR="00737D0F">
              <w:rPr>
                <w:rFonts w:ascii="Times New Roman" w:hAnsi="Times New Roman" w:cs="Times New Roman"/>
                <w:sz w:val="24"/>
                <w:szCs w:val="24"/>
              </w:rPr>
              <w:t>, iekārtu</w:t>
            </w:r>
            <w:r w:rsidR="0026452B">
              <w:rPr>
                <w:rFonts w:ascii="Times New Roman" w:hAnsi="Times New Roman" w:cs="Times New Roman"/>
                <w:sz w:val="24"/>
                <w:szCs w:val="24"/>
              </w:rPr>
              <w:t>, telpu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tīrīšana, mazgāšana</w:t>
            </w:r>
            <w:r w:rsidR="0026452B">
              <w:rPr>
                <w:rFonts w:ascii="Times New Roman" w:hAnsi="Times New Roman" w:cs="Times New Roman"/>
                <w:sz w:val="24"/>
                <w:szCs w:val="24"/>
              </w:rPr>
              <w:t>, dezinfekcija</w:t>
            </w:r>
          </w:p>
          <w:p w14:paraId="2DFD1DDD" w14:textId="77777777" w:rsidR="00815632" w:rsidRPr="00274F31" w:rsidRDefault="00815632" w:rsidP="00D20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14:paraId="626F7E6D" w14:textId="77777777" w:rsidR="00274F31" w:rsidRPr="00335ABA" w:rsidRDefault="00274F31" w:rsidP="00D20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E079ED" w14:textId="61EE8FBB" w:rsidR="00AC1557" w:rsidRPr="00737D0F" w:rsidRDefault="003639E7" w:rsidP="00BF1627">
      <w:r w:rsidRPr="003639E7">
        <w:rPr>
          <w:rFonts w:ascii="Times New Roman" w:hAnsi="Times New Roman" w:cs="Times New Roman"/>
        </w:rPr>
        <w:t>Datums:</w:t>
      </w:r>
      <w:r w:rsidR="00737D0F">
        <w:t xml:space="preserve">                                                                                                </w:t>
      </w:r>
      <w:r w:rsidRPr="003639E7">
        <w:rPr>
          <w:rFonts w:ascii="Times New Roman" w:hAnsi="Times New Roman" w:cs="Times New Roman"/>
        </w:rPr>
        <w:t>Paraksts:</w:t>
      </w:r>
      <w:r w:rsidR="00D24D92">
        <w:tab/>
      </w:r>
    </w:p>
    <w:sectPr w:rsidR="00AC1557" w:rsidRPr="00737D0F" w:rsidSect="001E774D">
      <w:footerReference w:type="default" r:id="rId6"/>
      <w:pgSz w:w="16838" w:h="11906" w:orient="landscape"/>
      <w:pgMar w:top="568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5D247" w14:textId="77777777" w:rsidR="00425B26" w:rsidRDefault="00425B26" w:rsidP="00737D0F">
      <w:pPr>
        <w:spacing w:after="0" w:line="240" w:lineRule="auto"/>
      </w:pPr>
      <w:r>
        <w:separator/>
      </w:r>
    </w:p>
  </w:endnote>
  <w:endnote w:type="continuationSeparator" w:id="0">
    <w:p w14:paraId="61FF5B3F" w14:textId="77777777" w:rsidR="00425B26" w:rsidRDefault="00425B26" w:rsidP="00737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Baskerville Old Face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0C3C7" w14:textId="5EB8423A" w:rsidR="00AC1557" w:rsidRPr="00E63AD2" w:rsidRDefault="00AC1557" w:rsidP="00E63AD2">
    <w:pPr>
      <w:pStyle w:val="Kjene"/>
      <w:tabs>
        <w:tab w:val="clear" w:pos="4153"/>
        <w:tab w:val="clear" w:pos="8306"/>
        <w:tab w:val="left" w:pos="11883"/>
      </w:tabs>
      <w:rPr>
        <w:rFonts w:ascii="Times New Roman" w:hAnsi="Times New Roman" w:cs="Times New Roman"/>
        <w:sz w:val="18"/>
        <w:szCs w:val="18"/>
      </w:rPr>
    </w:pPr>
    <w:r w:rsidRPr="00E63AD2">
      <w:rPr>
        <w:rFonts w:ascii="Times New Roman" w:hAnsi="Times New Roman" w:cs="Times New Roman"/>
        <w:sz w:val="18"/>
        <w:szCs w:val="18"/>
      </w:rPr>
      <w:t>UD-10-</w:t>
    </w:r>
    <w:r w:rsidR="00FE45BF">
      <w:rPr>
        <w:rFonts w:ascii="Times New Roman" w:hAnsi="Times New Roman" w:cs="Times New Roman"/>
        <w:sz w:val="18"/>
        <w:szCs w:val="18"/>
      </w:rPr>
      <w:t>3</w:t>
    </w:r>
    <w:r w:rsidR="00E63AD2" w:rsidRPr="00E63AD2">
      <w:rPr>
        <w:rFonts w:ascii="Times New Roman" w:hAnsi="Times New Roman" w:cs="Times New Roman"/>
        <w:sz w:val="18"/>
        <w:szCs w:val="18"/>
      </w:rPr>
      <w:t xml:space="preserve">   </w:t>
    </w:r>
    <w:r w:rsidR="001E774D">
      <w:rPr>
        <w:rFonts w:ascii="Times New Roman" w:hAnsi="Times New Roman" w:cs="Times New Roman"/>
        <w:sz w:val="18"/>
        <w:szCs w:val="18"/>
      </w:rPr>
      <w:t>2</w:t>
    </w:r>
    <w:r w:rsidR="00E63AD2" w:rsidRPr="00E63AD2">
      <w:rPr>
        <w:rFonts w:ascii="Times New Roman" w:hAnsi="Times New Roman" w:cs="Times New Roman"/>
        <w:sz w:val="18"/>
        <w:szCs w:val="18"/>
      </w:rPr>
      <w:t>3.0</w:t>
    </w:r>
    <w:r w:rsidR="00FE45BF">
      <w:rPr>
        <w:rFonts w:ascii="Times New Roman" w:hAnsi="Times New Roman" w:cs="Times New Roman"/>
        <w:sz w:val="18"/>
        <w:szCs w:val="18"/>
      </w:rPr>
      <w:t>4</w:t>
    </w:r>
    <w:r w:rsidR="00E63AD2" w:rsidRPr="00E63AD2">
      <w:rPr>
        <w:rFonts w:ascii="Times New Roman" w:hAnsi="Times New Roman" w:cs="Times New Roman"/>
        <w:sz w:val="18"/>
        <w:szCs w:val="18"/>
      </w:rPr>
      <w:t>.202</w:t>
    </w:r>
    <w:r w:rsidR="00FE45BF">
      <w:rPr>
        <w:rFonts w:ascii="Times New Roman" w:hAnsi="Times New Roman" w:cs="Times New Roman"/>
        <w:sz w:val="18"/>
        <w:szCs w:val="18"/>
      </w:rPr>
      <w:t>5</w:t>
    </w:r>
    <w:r w:rsidR="00E63AD2" w:rsidRPr="00E63AD2">
      <w:rPr>
        <w:rFonts w:ascii="Times New Roman" w:hAnsi="Times New Roman" w:cs="Times New Roman"/>
        <w:sz w:val="18"/>
        <w:szCs w:val="18"/>
      </w:rPr>
      <w:t>.</w:t>
    </w:r>
    <w:r w:rsidR="00E63AD2" w:rsidRPr="00E63AD2">
      <w:rPr>
        <w:rFonts w:ascii="Times New Roman" w:hAnsi="Times New Roman" w:cs="Times New Roman"/>
        <w:sz w:val="18"/>
        <w:szCs w:val="18"/>
      </w:rPr>
      <w:tab/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DBD7B" w14:textId="77777777" w:rsidR="00425B26" w:rsidRDefault="00425B26" w:rsidP="00737D0F">
      <w:pPr>
        <w:spacing w:after="0" w:line="240" w:lineRule="auto"/>
      </w:pPr>
      <w:r>
        <w:separator/>
      </w:r>
    </w:p>
  </w:footnote>
  <w:footnote w:type="continuationSeparator" w:id="0">
    <w:p w14:paraId="4EBFCD5D" w14:textId="77777777" w:rsidR="00425B26" w:rsidRDefault="00425B26" w:rsidP="00737D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15D"/>
    <w:rsid w:val="00032D94"/>
    <w:rsid w:val="0008015D"/>
    <w:rsid w:val="000F6DA6"/>
    <w:rsid w:val="00182227"/>
    <w:rsid w:val="00195254"/>
    <w:rsid w:val="001E774D"/>
    <w:rsid w:val="0026452B"/>
    <w:rsid w:val="00274F31"/>
    <w:rsid w:val="002C7AA3"/>
    <w:rsid w:val="002F768E"/>
    <w:rsid w:val="00302696"/>
    <w:rsid w:val="00316E8B"/>
    <w:rsid w:val="00335ABA"/>
    <w:rsid w:val="00336AB0"/>
    <w:rsid w:val="00361669"/>
    <w:rsid w:val="003639E7"/>
    <w:rsid w:val="00425B26"/>
    <w:rsid w:val="004A3BC2"/>
    <w:rsid w:val="004E0746"/>
    <w:rsid w:val="00587AFA"/>
    <w:rsid w:val="005A3748"/>
    <w:rsid w:val="005F7B8A"/>
    <w:rsid w:val="006E7B52"/>
    <w:rsid w:val="00737D0F"/>
    <w:rsid w:val="007569E1"/>
    <w:rsid w:val="00795C14"/>
    <w:rsid w:val="00815632"/>
    <w:rsid w:val="008164C2"/>
    <w:rsid w:val="00955504"/>
    <w:rsid w:val="00973A52"/>
    <w:rsid w:val="00986D11"/>
    <w:rsid w:val="00990612"/>
    <w:rsid w:val="00A71C09"/>
    <w:rsid w:val="00A7525B"/>
    <w:rsid w:val="00AC1557"/>
    <w:rsid w:val="00AE2E45"/>
    <w:rsid w:val="00AE329D"/>
    <w:rsid w:val="00BB0A14"/>
    <w:rsid w:val="00BB4AE9"/>
    <w:rsid w:val="00BF1627"/>
    <w:rsid w:val="00C07EF2"/>
    <w:rsid w:val="00C157B5"/>
    <w:rsid w:val="00C36566"/>
    <w:rsid w:val="00CC08C0"/>
    <w:rsid w:val="00CC7AE5"/>
    <w:rsid w:val="00D05B73"/>
    <w:rsid w:val="00D20616"/>
    <w:rsid w:val="00D24D92"/>
    <w:rsid w:val="00D25AAF"/>
    <w:rsid w:val="00D62380"/>
    <w:rsid w:val="00E13779"/>
    <w:rsid w:val="00E31713"/>
    <w:rsid w:val="00E51D97"/>
    <w:rsid w:val="00E63AD2"/>
    <w:rsid w:val="00EB79B2"/>
    <w:rsid w:val="00F0651B"/>
    <w:rsid w:val="00F32E89"/>
    <w:rsid w:val="00FA5A88"/>
    <w:rsid w:val="00FE45BF"/>
    <w:rsid w:val="00FF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7275B"/>
  <w15:docId w15:val="{216E0FDA-EFDD-4FCD-AF61-CC7DC217E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D20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737D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37D0F"/>
  </w:style>
  <w:style w:type="paragraph" w:styleId="Kjene">
    <w:name w:val="footer"/>
    <w:basedOn w:val="Parasts"/>
    <w:link w:val="KjeneRakstz"/>
    <w:uiPriority w:val="99"/>
    <w:unhideWhenUsed/>
    <w:rsid w:val="00737D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37D0F"/>
  </w:style>
  <w:style w:type="paragraph" w:styleId="Balonteksts">
    <w:name w:val="Balloon Text"/>
    <w:basedOn w:val="Parasts"/>
    <w:link w:val="BalontekstsRakstz"/>
    <w:uiPriority w:val="99"/>
    <w:semiHidden/>
    <w:unhideWhenUsed/>
    <w:rsid w:val="00AC1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C1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725</Words>
  <Characters>414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Ugis Albertins</cp:lastModifiedBy>
  <cp:revision>8</cp:revision>
  <cp:lastPrinted>2025-04-10T12:15:00Z</cp:lastPrinted>
  <dcterms:created xsi:type="dcterms:W3CDTF">2025-04-10T12:11:00Z</dcterms:created>
  <dcterms:modified xsi:type="dcterms:W3CDTF">2025-05-12T11:10:00Z</dcterms:modified>
</cp:coreProperties>
</file>